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pacing w:lineRule="auto" w:line="360"/>
        <w:jc w:val="center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38810" cy="857250"/>
            <wp:effectExtent l="0" t="0" r="0" b="0"/>
            <wp:wrapNone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9791" t="0" r="37676" b="345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eading=h.gjdgxs"/>
      <w:bookmarkStart w:id="1" w:name="_heading=h.gjdgxs"/>
      <w:bookmarkEnd w:id="1"/>
    </w:p>
    <w:p>
      <w:pPr>
        <w:pStyle w:val="Normal"/>
        <w:ind w:left="720" w:firstLine="720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UNIVERSIDADE FEDERAL DO CEARÁ - UFC</w:t>
      </w:r>
    </w:p>
    <w:p>
      <w:pPr>
        <w:pStyle w:val="Normal"/>
        <w:ind w:left="1440" w:hanging="0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Pró-Reitoria de Assuntos Estudantis - PRAE</w:t>
      </w:r>
    </w:p>
    <w:p>
      <w:pPr>
        <w:pStyle w:val="Normal"/>
        <w:ind w:left="1440" w:hanging="0"/>
        <w:rPr>
          <w:rFonts w:ascii="Calibri" w:hAnsi="Calibri" w:eastAsia="Calibri" w:cs="Calibri"/>
          <w:b/>
          <w:b/>
          <w:sz w:val="16"/>
          <w:szCs w:val="16"/>
        </w:rPr>
      </w:pPr>
      <w:r>
        <w:rPr>
          <w:rFonts w:eastAsia="Calibri" w:cs="Calibri" w:ascii="Calibri" w:hAnsi="Calibri"/>
          <w:b/>
          <w:sz w:val="16"/>
          <w:szCs w:val="16"/>
        </w:rPr>
        <w:t>Coordenadoria de Assistência Estudantil - CASE</w:t>
      </w:r>
    </w:p>
    <w:p>
      <w:pPr>
        <w:pStyle w:val="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TERMO DE CONCORDÂNCIA DE COMPRA COLETIVA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(Orçamento)</w:t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firstLine="7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  <w:t>Pelo presente termo, nós, estudantes desta Instituição, abaixo qualificados(as), aprovados(as) em processo seletivo para Residência Universitária e moradores(as) da Residência Universitária ____, declaramos concordância com o orçamento de compra dos itens de uso coletivo citados abaixo:</w:t>
      </w:r>
    </w:p>
    <w:p>
      <w:pPr>
        <w:pStyle w:val="Normal"/>
        <w:ind w:firstLine="720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Dados dos Residentes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Table1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58"/>
        <w:gridCol w:w="4138"/>
        <w:gridCol w:w="2422"/>
        <w:gridCol w:w="2421"/>
      </w:tblGrid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Seq.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NOME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CPF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Valor da Contribuição</w:t>
            </w:r>
          </w:p>
        </w:tc>
      </w:tr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jc w:val="center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 w:ascii="Calibri" w:hAnsi="Calibri"/>
          <w:b/>
          <w:sz w:val="20"/>
          <w:szCs w:val="20"/>
        </w:rPr>
        <w:t>Dados dos Itens de Compra</w:t>
      </w:r>
    </w:p>
    <w:p>
      <w:pPr>
        <w:pStyle w:val="Normal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tbl>
      <w:tblPr>
        <w:tblStyle w:val="Table2"/>
        <w:tblW w:w="96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658"/>
        <w:gridCol w:w="4138"/>
        <w:gridCol w:w="2422"/>
        <w:gridCol w:w="2421"/>
      </w:tblGrid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Seq.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Item</w:t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Valor Total</w:t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b/>
                <w:b/>
                <w:sz w:val="16"/>
                <w:szCs w:val="16"/>
              </w:rPr>
            </w:pPr>
            <w:r>
              <w:rPr>
                <w:rFonts w:eastAsia="Calibri" w:cs="Calibri" w:ascii="Calibri" w:hAnsi="Calibri"/>
                <w:b/>
                <w:sz w:val="16"/>
                <w:szCs w:val="16"/>
              </w:rPr>
              <w:t>Fornecedor</w:t>
            </w:r>
          </w:p>
        </w:tc>
      </w:tr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1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2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  <w:tr>
        <w:trPr/>
        <w:tc>
          <w:tcPr>
            <w:tcW w:w="6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  <w:t>3</w:t>
            </w:r>
          </w:p>
        </w:tc>
        <w:tc>
          <w:tcPr>
            <w:tcW w:w="4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auto" w:line="240"/>
              <w:jc w:val="center"/>
              <w:rPr>
                <w:rFonts w:ascii="Calibri" w:hAnsi="Calibri" w:eastAsia="Calibri" w:cs="Calibri"/>
                <w:sz w:val="16"/>
                <w:szCs w:val="16"/>
              </w:rPr>
            </w:pPr>
            <w:r>
              <w:rPr>
                <w:rFonts w:eastAsia="Calibri" w:cs="Calibri" w:ascii="Calibri" w:hAnsi="Calibri"/>
                <w:sz w:val="16"/>
                <w:szCs w:val="16"/>
              </w:rPr>
            </w:r>
          </w:p>
        </w:tc>
      </w:tr>
    </w:tbl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firstLine="72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Fortaleza, ____ de _________ de 2022.</w:t>
      </w:r>
    </w:p>
    <w:p>
      <w:pPr>
        <w:pStyle w:val="Normal"/>
        <w:ind w:firstLine="720"/>
        <w:jc w:val="right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firstLine="720"/>
        <w:jc w:val="right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_________________________________________________</w:t>
        <w:tab/>
        <w:t>_________________________________________________</w:t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Assinatura do(a) estudante comprador*</w:t>
        <w:tab/>
        <w:tab/>
        <w:tab/>
        <w:t>Assinatura do(a) estudante contribuinte*</w:t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firstLine="72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_________________________________________________</w:t>
        <w:tab/>
        <w:t>_________________________________________________</w:t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Assinatura do(a) estudante contribuinte*</w:t>
        <w:tab/>
        <w:tab/>
        <w:tab/>
        <w:t>Assinatura do(a) estudante contribuinte*</w:t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firstLine="72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_________________________________________________</w:t>
        <w:tab/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Assinatura do/a estudante contribuinte*</w:t>
      </w:r>
    </w:p>
    <w:p>
      <w:pPr>
        <w:pStyle w:val="Normal"/>
        <w:ind w:right="7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right="7" w:hanging="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right="7" w:hanging="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right="7" w:hanging="0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right="7" w:hanging="0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  <w:t>*A assinatura de próprio punho pode ser substituída pela assinatura digitalizada. A assinatura não pode ser digitada com letras cursivas ou desenhada com seu mouse ou caneta eletrônica. A assinatura digitalizada pode ser o upload de uma foto de sua assinatura.</w:t>
      </w:r>
    </w:p>
    <w:p>
      <w:pPr>
        <w:pStyle w:val="Normal"/>
        <w:ind w:right="7" w:hanging="0"/>
        <w:jc w:val="center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 w:ascii="Calibri" w:hAnsi="Calibri"/>
          <w:sz w:val="20"/>
          <w:szCs w:val="20"/>
        </w:rPr>
      </w:r>
    </w:p>
    <w:p>
      <w:pPr>
        <w:pStyle w:val="Normal"/>
        <w:ind w:right="7" w:hanging="0"/>
        <w:jc w:val="center"/>
        <w:rPr/>
      </w:pPr>
      <w:r>
        <w:rPr/>
      </w:r>
    </w:p>
    <w:sectPr>
      <w:type w:val="nextPage"/>
      <w:pgSz w:w="11906" w:h="16838"/>
      <w:pgMar w:left="1133" w:right="1132" w:header="0" w:top="566" w:footer="0" w:bottom="973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L6VdOoYad2HqJhHXsQI78qD6HUw==">AMUW2mW0+cLA6DiBgZjWvZsR20wSyFdC2z2qS26QzlYqlUtbamPm/727UofpmmcK6jvVpPEgRsF3Vt/QIlKVwhfJ6SSJJdESRTItxKQ9QdOnqfqWJscKzmlKMYZHQV33Id1SlnwCBS3B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1</Pages>
  <Words>158</Words>
  <Characters>1187</Characters>
  <CharactersWithSpaces>1320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2022-07-04T16:37:00Z</dcterms:created>
  <dc:creator>Admin</dc:creator>
  <dc:description/>
  <dc:language>pt-BR</dc:language>
  <cp:lastModifiedBy/>
  <dcterms:modified xsi:type="dcterms:W3CDTF">2022-07-11T14:11:36Z</dcterms:modified>
  <cp:revision>1</cp:revision>
  <dc:subject/>
  <dc:title/>
</cp:coreProperties>
</file>